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Pr="004C3751" w:rsidRDefault="004C3751" w:rsidP="004C3751">
      <w:pPr>
        <w:jc w:val="center"/>
        <w:rPr>
          <w:b/>
        </w:rPr>
      </w:pPr>
      <w:r w:rsidRPr="004C3751">
        <w:rPr>
          <w:b/>
        </w:rPr>
        <w:t>Futur prvi i futur drugi – ponavljanje</w:t>
      </w:r>
    </w:p>
    <w:p w:rsidR="004C3751" w:rsidRPr="004C3751" w:rsidRDefault="004C3751">
      <w:pPr>
        <w:rPr>
          <w:b/>
        </w:rPr>
      </w:pPr>
      <w:r w:rsidRPr="004C3751">
        <w:rPr>
          <w:b/>
        </w:rPr>
        <w:t>1. a) Što je futur prvi i kako se tvori?</w:t>
      </w:r>
    </w:p>
    <w:p w:rsidR="004C3751" w:rsidRDefault="004C3751">
      <w:r>
        <w:t>__________________________________________________________________</w:t>
      </w:r>
    </w:p>
    <w:p w:rsidR="004C3751" w:rsidRPr="004C3751" w:rsidRDefault="004C3751">
      <w:pPr>
        <w:rPr>
          <w:b/>
        </w:rPr>
      </w:pPr>
      <w:r w:rsidRPr="004C3751">
        <w:rPr>
          <w:b/>
        </w:rPr>
        <w:t>b) Što je futur drugi i kako se tvori?</w:t>
      </w:r>
    </w:p>
    <w:p w:rsidR="004C3751" w:rsidRDefault="004C3751">
      <w:r>
        <w:t>___________________________________________________________________</w:t>
      </w:r>
    </w:p>
    <w:p w:rsidR="004C3751" w:rsidRPr="004C3751" w:rsidRDefault="004C3751" w:rsidP="004C3751">
      <w:pPr>
        <w:rPr>
          <w:b/>
        </w:rPr>
      </w:pPr>
      <w:r w:rsidRPr="004C3751">
        <w:rPr>
          <w:b/>
        </w:rPr>
        <w:t>2. Zaokruži buduće radnje izrečene futurom prvim ili drugim!</w:t>
      </w:r>
      <w:r w:rsidRPr="004C3751">
        <w:t xml:space="preserve"> </w:t>
      </w:r>
      <w:r w:rsidRPr="004C3751">
        <w:rPr>
          <w:b/>
        </w:rPr>
        <w:t>Odredi glagolima osobu i broj.</w:t>
      </w:r>
      <w:r w:rsidRPr="004C3751">
        <w:t xml:space="preserve">   </w:t>
      </w:r>
    </w:p>
    <w:p w:rsidR="004C3751" w:rsidRPr="004C3751" w:rsidRDefault="004C3751" w:rsidP="004C3751">
      <w:pPr>
        <w:spacing w:line="480" w:lineRule="auto"/>
      </w:pPr>
      <w:r w:rsidRPr="004C3751">
        <w:t xml:space="preserve">Sutra podižem knjigu u knjižnici. Dok budem čitao, pisat ću najljepše rečenice. Trudit ću se pročitati što prije. Kad pročitam, preporučit  ću je prijateljima. Ako ne budu htjeli čitati, bit ću razočaran. </w:t>
      </w:r>
    </w:p>
    <w:p w:rsidR="004C3751" w:rsidRPr="004C3751" w:rsidRDefault="004C3751" w:rsidP="004C3751">
      <w:pPr>
        <w:rPr>
          <w:b/>
        </w:rPr>
      </w:pPr>
      <w:r w:rsidRPr="004C3751">
        <w:rPr>
          <w:b/>
        </w:rPr>
        <w:t>3. Umetni u rečenice futur prvi ili futur drugi zadanih glagola.</w:t>
      </w:r>
      <w:r w:rsidRPr="004C3751">
        <w:rPr>
          <w:b/>
        </w:rPr>
        <w:tab/>
      </w:r>
      <w:r w:rsidRPr="004C3751">
        <w:tab/>
      </w:r>
    </w:p>
    <w:p w:rsidR="004C3751" w:rsidRPr="004C3751" w:rsidRDefault="004C3751" w:rsidP="004C3751">
      <w:pPr>
        <w:spacing w:line="240" w:lineRule="auto"/>
        <w:rPr>
          <w:i/>
        </w:rPr>
      </w:pPr>
      <w:r w:rsidRPr="004C3751">
        <w:rPr>
          <w:i/>
        </w:rPr>
        <w:t xml:space="preserve">Kad ___________  ______________ ( početi) praznici, prvo ____  ________( otići) u zoovrt. </w:t>
      </w:r>
    </w:p>
    <w:p w:rsidR="004C3751" w:rsidRPr="004C3751" w:rsidRDefault="004C3751" w:rsidP="004C3751">
      <w:pPr>
        <w:spacing w:line="240" w:lineRule="auto"/>
        <w:rPr>
          <w:i/>
        </w:rPr>
      </w:pPr>
      <w:r w:rsidRPr="004C3751">
        <w:rPr>
          <w:i/>
        </w:rPr>
        <w:t xml:space="preserve">_________  ___(obići) sve životinje . Kad ______________  ____________ (doći) do deva, nadam se  </w:t>
      </w:r>
    </w:p>
    <w:p w:rsidR="004C3751" w:rsidRPr="004C3751" w:rsidRDefault="004C3751" w:rsidP="004C3751">
      <w:pPr>
        <w:spacing w:line="240" w:lineRule="auto"/>
        <w:rPr>
          <w:i/>
        </w:rPr>
      </w:pPr>
      <w:r w:rsidRPr="004C3751">
        <w:rPr>
          <w:i/>
        </w:rPr>
        <w:t xml:space="preserve">da ___   _______________(vidjeti) i njihovo mladunče. Ako još  __________  ____________ </w:t>
      </w:r>
    </w:p>
    <w:p w:rsidR="004C3751" w:rsidRPr="004C3751" w:rsidRDefault="004C3751" w:rsidP="004C3751">
      <w:pPr>
        <w:spacing w:line="240" w:lineRule="auto"/>
        <w:rPr>
          <w:i/>
        </w:rPr>
      </w:pPr>
      <w:r w:rsidRPr="004C3751">
        <w:rPr>
          <w:i/>
        </w:rPr>
        <w:t>(tražiti) „posvojitelja“, ________________  __ (predložiti) roditeljima da mi to postanemo.</w:t>
      </w:r>
    </w:p>
    <w:p w:rsidR="004C3751" w:rsidRPr="004C3751" w:rsidRDefault="004C3751" w:rsidP="004C3751">
      <w:pPr>
        <w:rPr>
          <w:b/>
        </w:rPr>
      </w:pPr>
      <w:r w:rsidRPr="004C3751">
        <w:rPr>
          <w:b/>
        </w:rPr>
        <w:t>4. Rečenicu u perfektu preoblikuj u futur .</w:t>
      </w:r>
      <w:r w:rsidRPr="004C3751">
        <w:tab/>
      </w:r>
      <w:r w:rsidRPr="004C3751">
        <w:tab/>
      </w:r>
    </w:p>
    <w:p w:rsidR="004C3751" w:rsidRPr="004C3751" w:rsidRDefault="004C3751" w:rsidP="004C3751">
      <w:pPr>
        <w:rPr>
          <w:i/>
        </w:rPr>
      </w:pPr>
      <w:r w:rsidRPr="004C3751">
        <w:rPr>
          <w:i/>
        </w:rPr>
        <w:t xml:space="preserve">Dok sam putovao vlakom, razgovarao sam s ostalim putnicima.   </w:t>
      </w:r>
    </w:p>
    <w:p w:rsidR="004C3751" w:rsidRDefault="004C3751">
      <w:r w:rsidRPr="004C3751">
        <w:t>_________________________________________________________________</w:t>
      </w:r>
    </w:p>
    <w:p w:rsidR="004C3751" w:rsidRPr="004C3751" w:rsidRDefault="004C3751">
      <w:pPr>
        <w:rPr>
          <w:b/>
        </w:rPr>
      </w:pPr>
      <w:r>
        <w:rPr>
          <w:b/>
        </w:rPr>
        <w:t xml:space="preserve">5. </w:t>
      </w:r>
      <w:r w:rsidRPr="004C3751">
        <w:rPr>
          <w:b/>
        </w:rPr>
        <w:t xml:space="preserve">Zadane primjere u futuru prvom napiši kako glase u futuru drugom. Napomena: Nemoj mijenjati glagolsko lice/osobu. </w:t>
      </w:r>
    </w:p>
    <w:p w:rsidR="004C3751" w:rsidRDefault="004C3751">
      <w:r>
        <w:t>D</w:t>
      </w:r>
      <w:r w:rsidRPr="004C3751">
        <w:t xml:space="preserve">oći ću </w:t>
      </w:r>
      <w:r>
        <w:t>kada pojedem ručak. __________________________________</w:t>
      </w:r>
    </w:p>
    <w:p w:rsidR="004C3751" w:rsidRDefault="004C3751">
      <w:r>
        <w:t>Marko će pitati učiteljicu da mu objasni._________________________________</w:t>
      </w:r>
    </w:p>
    <w:p w:rsidR="004C3751" w:rsidRDefault="004C3751">
      <w:r>
        <w:t>Svi ćemo plesati._____________________________________</w:t>
      </w:r>
    </w:p>
    <w:p w:rsidR="004C3751" w:rsidRDefault="004C3751">
      <w:r>
        <w:t>P</w:t>
      </w:r>
      <w:r w:rsidRPr="004C3751">
        <w:t xml:space="preserve">ogledat ću </w:t>
      </w:r>
      <w:r>
        <w:t>kroz prozor.________________________________________</w:t>
      </w:r>
    </w:p>
    <w:p w:rsidR="004C3751" w:rsidRDefault="004C3751">
      <w:r>
        <w:t>Ne</w:t>
      </w:r>
      <w:r w:rsidRPr="004C3751">
        <w:t>ćete ostati</w:t>
      </w:r>
      <w:r>
        <w:t xml:space="preserve"> dugo._____________________________________</w:t>
      </w:r>
    </w:p>
    <w:p w:rsidR="004C3751" w:rsidRPr="004C3751" w:rsidRDefault="004C3751">
      <w:pPr>
        <w:rPr>
          <w:b/>
        </w:rPr>
      </w:pPr>
      <w:r>
        <w:rPr>
          <w:b/>
        </w:rPr>
        <w:t xml:space="preserve">6. </w:t>
      </w:r>
      <w:r w:rsidRPr="004C3751">
        <w:rPr>
          <w:b/>
        </w:rPr>
        <w:t xml:space="preserve">Dopuni misli iz knjige Mali princ. Popuni praznine oblicima glagola u futuru drugom. Pomoći će ti zadana obilježja koja su naznačena u zagradi. </w:t>
      </w:r>
    </w:p>
    <w:p w:rsidR="004C3751" w:rsidRDefault="004C3751" w:rsidP="004C3751">
      <w:pPr>
        <w:spacing w:line="240" w:lineRule="auto"/>
      </w:pPr>
      <w:r w:rsidRPr="004C3751">
        <w:t xml:space="preserve">Ako me </w:t>
      </w:r>
      <w:r>
        <w:t>___________________</w:t>
      </w:r>
      <w:r w:rsidRPr="004C3751">
        <w:t>(ti, pripitomiti), bit</w:t>
      </w:r>
      <w:r>
        <w:t xml:space="preserve"> ćemo potrebni jedno drugome. ____________ li</w:t>
      </w:r>
      <w:r w:rsidRPr="004C3751">
        <w:t xml:space="preserve"> </w:t>
      </w:r>
      <w:r>
        <w:t>_______________</w:t>
      </w:r>
      <w:r w:rsidRPr="004C3751">
        <w:t>(vi, suditi) ljude po djelima,a ne po riječima, spoznat ćete prave vrijednosti života. Bit ćeš pravi mudrac</w:t>
      </w:r>
      <w:r>
        <w:t>___________________</w:t>
      </w:r>
      <w:r w:rsidRPr="004C3751">
        <w:t xml:space="preserve"> li sebi </w:t>
      </w:r>
      <w:r>
        <w:t>__________________</w:t>
      </w:r>
      <w:r w:rsidRPr="004C3751">
        <w:t xml:space="preserve">(ti, znati) dobro suditi. Kad </w:t>
      </w:r>
      <w:r>
        <w:t>____________________</w:t>
      </w:r>
      <w:r w:rsidRPr="004C3751">
        <w:t>(ja, gledati) nebo, to će biti kao da se zvijezde smiju</w:t>
      </w:r>
      <w:r>
        <w:t>.</w:t>
      </w:r>
    </w:p>
    <w:p w:rsidR="004C3751" w:rsidRDefault="004C3751" w:rsidP="004C3751">
      <w:pPr>
        <w:spacing w:line="360" w:lineRule="auto"/>
      </w:pPr>
      <w:r w:rsidRPr="004C3751">
        <w:rPr>
          <w:b/>
        </w:rPr>
        <w:t>7. U jednoj rečenici izreci radnju koja će biti istodobna s nekom drugom budućom radnjom, a u drugoj rečenici predbuduću i buduću radnju.</w:t>
      </w:r>
    </w:p>
    <w:p w:rsidR="004C3751" w:rsidRDefault="004C3751" w:rsidP="004C3751">
      <w:pPr>
        <w:spacing w:line="360" w:lineRule="auto"/>
      </w:pPr>
      <w:r w:rsidRPr="004C3751">
        <w:t>________________________________________</w:t>
      </w:r>
      <w:r>
        <w:t xml:space="preserve"> </w:t>
      </w:r>
      <w:r w:rsidRPr="004C3751">
        <w:t>__________________________________________</w:t>
      </w:r>
      <w:bookmarkStart w:id="0" w:name="_GoBack"/>
      <w:bookmarkEnd w:id="0"/>
    </w:p>
    <w:sectPr w:rsidR="004C3751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51"/>
    <w:rsid w:val="00082D11"/>
    <w:rsid w:val="00316C89"/>
    <w:rsid w:val="004C3751"/>
    <w:rsid w:val="00BC448D"/>
    <w:rsid w:val="00BE3A68"/>
    <w:rsid w:val="00C72DEA"/>
    <w:rsid w:val="00F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F0999-AF0B-4633-8F63-5E59AEC7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1</cp:revision>
  <dcterms:created xsi:type="dcterms:W3CDTF">2020-06-08T05:50:00Z</dcterms:created>
  <dcterms:modified xsi:type="dcterms:W3CDTF">2020-06-08T06:05:00Z</dcterms:modified>
</cp:coreProperties>
</file>